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Képviselő-testületének Pénzügyi</w:t>
      </w:r>
      <w:r w:rsidR="00DB2FBA">
        <w:rPr>
          <w:b/>
          <w:sz w:val="28"/>
          <w:szCs w:val="28"/>
        </w:rPr>
        <w:t xml:space="preserve"> és Gazdasági</w:t>
      </w:r>
      <w:r w:rsidRPr="008308E7">
        <w:rPr>
          <w:b/>
          <w:sz w:val="28"/>
          <w:szCs w:val="28"/>
        </w:rPr>
        <w:t xml:space="preserve"> Bizottsága</w:t>
      </w:r>
    </w:p>
    <w:p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:rsidR="00B2190A" w:rsidRDefault="00B2190A" w:rsidP="0042289E">
      <w:pPr>
        <w:rPr>
          <w:b/>
          <w:sz w:val="28"/>
          <w:szCs w:val="28"/>
          <w:u w:val="single"/>
        </w:rPr>
      </w:pPr>
    </w:p>
    <w:p w:rsidR="0042289E" w:rsidRPr="008308E7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:rsidR="0042289E" w:rsidRPr="008308E7" w:rsidRDefault="0042289E" w:rsidP="0042289E">
      <w:pPr>
        <w:jc w:val="center"/>
        <w:rPr>
          <w:sz w:val="28"/>
          <w:szCs w:val="28"/>
        </w:rPr>
      </w:pP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 xml:space="preserve">Pénzügyi </w:t>
      </w:r>
      <w:r w:rsidR="005B3991">
        <w:rPr>
          <w:sz w:val="28"/>
          <w:szCs w:val="28"/>
        </w:rPr>
        <w:t xml:space="preserve">és Gazdasági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:rsidR="0042289E" w:rsidRDefault="0042289E" w:rsidP="0042289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20</w:t>
      </w:r>
      <w:r w:rsidR="008137AF">
        <w:rPr>
          <w:b/>
          <w:sz w:val="28"/>
          <w:szCs w:val="28"/>
          <w:u w:val="single"/>
        </w:rPr>
        <w:t>1</w:t>
      </w:r>
      <w:r w:rsidR="006655D2">
        <w:rPr>
          <w:b/>
          <w:sz w:val="28"/>
          <w:szCs w:val="28"/>
          <w:u w:val="single"/>
        </w:rPr>
        <w:t>9</w:t>
      </w:r>
      <w:r w:rsidR="008F48DF">
        <w:rPr>
          <w:b/>
          <w:sz w:val="28"/>
          <w:szCs w:val="28"/>
          <w:u w:val="single"/>
        </w:rPr>
        <w:t xml:space="preserve">. </w:t>
      </w:r>
      <w:r w:rsidR="00A7299B">
        <w:rPr>
          <w:b/>
          <w:sz w:val="28"/>
          <w:szCs w:val="28"/>
          <w:u w:val="single"/>
        </w:rPr>
        <w:t xml:space="preserve">június </w:t>
      </w:r>
      <w:r w:rsidR="001B3CCE">
        <w:rPr>
          <w:b/>
          <w:sz w:val="28"/>
          <w:szCs w:val="28"/>
          <w:u w:val="single"/>
        </w:rPr>
        <w:t>1</w:t>
      </w:r>
      <w:r w:rsidR="00783E1A">
        <w:rPr>
          <w:b/>
          <w:sz w:val="28"/>
          <w:szCs w:val="28"/>
          <w:u w:val="single"/>
        </w:rPr>
        <w:t>8</w:t>
      </w:r>
      <w:r w:rsidR="00130958">
        <w:rPr>
          <w:b/>
          <w:sz w:val="28"/>
          <w:szCs w:val="28"/>
          <w:u w:val="single"/>
        </w:rPr>
        <w:t>-</w:t>
      </w:r>
      <w:r w:rsidR="00783E1A">
        <w:rPr>
          <w:b/>
          <w:sz w:val="28"/>
          <w:szCs w:val="28"/>
          <w:u w:val="single"/>
        </w:rPr>
        <w:t>á</w:t>
      </w:r>
      <w:r w:rsidR="00130958">
        <w:rPr>
          <w:b/>
          <w:sz w:val="28"/>
          <w:szCs w:val="28"/>
          <w:u w:val="single"/>
        </w:rPr>
        <w:t>n</w:t>
      </w:r>
      <w:r w:rsidR="00CE0AC3">
        <w:rPr>
          <w:b/>
          <w:sz w:val="28"/>
          <w:szCs w:val="28"/>
          <w:u w:val="single"/>
        </w:rPr>
        <w:t xml:space="preserve"> (</w:t>
      </w:r>
      <w:r w:rsidR="00783E1A">
        <w:rPr>
          <w:b/>
          <w:sz w:val="28"/>
          <w:szCs w:val="28"/>
          <w:u w:val="single"/>
        </w:rPr>
        <w:t>kedd</w:t>
      </w:r>
      <w:r w:rsidRPr="0089452A">
        <w:rPr>
          <w:b/>
          <w:color w:val="000000"/>
          <w:sz w:val="28"/>
          <w:szCs w:val="28"/>
          <w:u w:val="single"/>
        </w:rPr>
        <w:t xml:space="preserve">) </w:t>
      </w:r>
      <w:r w:rsidR="004F7BC8" w:rsidRPr="004F7BC8">
        <w:rPr>
          <w:b/>
          <w:sz w:val="28"/>
          <w:szCs w:val="28"/>
          <w:u w:val="single"/>
        </w:rPr>
        <w:t>1</w:t>
      </w:r>
      <w:r w:rsidR="00783E1A">
        <w:rPr>
          <w:b/>
          <w:sz w:val="28"/>
          <w:szCs w:val="28"/>
          <w:u w:val="single"/>
        </w:rPr>
        <w:t>3</w:t>
      </w:r>
      <w:r w:rsidR="001B3CCE">
        <w:rPr>
          <w:b/>
          <w:sz w:val="28"/>
          <w:szCs w:val="28"/>
          <w:u w:val="single"/>
        </w:rPr>
        <w:t>:30</w:t>
      </w:r>
      <w:r w:rsidR="0058151B">
        <w:rPr>
          <w:b/>
          <w:color w:val="000000"/>
          <w:sz w:val="28"/>
          <w:szCs w:val="28"/>
          <w:u w:val="single"/>
        </w:rPr>
        <w:t xml:space="preserve"> </w:t>
      </w:r>
      <w:r w:rsidRPr="0089452A">
        <w:rPr>
          <w:b/>
          <w:color w:val="000000"/>
          <w:sz w:val="28"/>
          <w:szCs w:val="28"/>
          <w:u w:val="single"/>
        </w:rPr>
        <w:t>órai</w:t>
      </w:r>
      <w:r w:rsidRPr="008308E7">
        <w:rPr>
          <w:b/>
          <w:sz w:val="28"/>
          <w:szCs w:val="28"/>
          <w:u w:val="single"/>
        </w:rPr>
        <w:t xml:space="preserve"> kezdettel</w:t>
      </w:r>
    </w:p>
    <w:p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:rsidR="00B2190A" w:rsidRDefault="00B2190A" w:rsidP="0042289E">
      <w:pPr>
        <w:jc w:val="center"/>
        <w:rPr>
          <w:sz w:val="28"/>
          <w:szCs w:val="28"/>
        </w:rPr>
      </w:pPr>
    </w:p>
    <w:p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:rsidR="009D0275" w:rsidRDefault="009D0275" w:rsidP="0042289E">
      <w:pPr>
        <w:rPr>
          <w:b/>
          <w:u w:val="single"/>
        </w:rPr>
      </w:pPr>
    </w:p>
    <w:p w:rsidR="009D0275" w:rsidRDefault="009D0275" w:rsidP="009D0275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>A</w:t>
      </w:r>
      <w:r w:rsidRPr="00454C42">
        <w:rPr>
          <w:bCs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</w:t>
      </w:r>
    </w:p>
    <w:p w:rsidR="00B2190A" w:rsidRPr="009D0275" w:rsidRDefault="00B2190A" w:rsidP="009D0275">
      <w:pPr>
        <w:pStyle w:val="Listaszerbekezds"/>
        <w:ind w:left="1080"/>
        <w:rPr>
          <w:b/>
        </w:rPr>
      </w:pPr>
    </w:p>
    <w:p w:rsidR="00783E1A" w:rsidRDefault="00783E1A" w:rsidP="00783E1A">
      <w:pPr>
        <w:numPr>
          <w:ilvl w:val="0"/>
          <w:numId w:val="23"/>
        </w:numPr>
        <w:jc w:val="both"/>
        <w:rPr>
          <w:bCs/>
        </w:rPr>
      </w:pPr>
      <w:r w:rsidRPr="00454C42">
        <w:rPr>
          <w:bCs/>
        </w:rPr>
        <w:t>Gádoros Polgármesteri Hivatal épületének energetikai felújítása című, TOP-3.2.1-15-BS1-2016-00030 azonosító számú projekt tárgyában</w:t>
      </w:r>
    </w:p>
    <w:p w:rsidR="00783E1A" w:rsidRDefault="00783E1A" w:rsidP="00783E1A">
      <w:pPr>
        <w:ind w:left="1080"/>
        <w:jc w:val="both"/>
        <w:rPr>
          <w:bCs/>
        </w:rPr>
      </w:pPr>
    </w:p>
    <w:p w:rsidR="00783E1A" w:rsidRDefault="00783E1A" w:rsidP="00783E1A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>A</w:t>
      </w:r>
      <w:r w:rsidRPr="00454C42">
        <w:rPr>
          <w:bCs/>
        </w:rPr>
        <w:t>z elektronikus közbeszerzési rendszer (EKR rendszer) jogi tanácsadása tárgyában</w:t>
      </w:r>
    </w:p>
    <w:p w:rsidR="00783E1A" w:rsidRDefault="00783E1A" w:rsidP="00783E1A">
      <w:pPr>
        <w:ind w:left="1080"/>
        <w:jc w:val="both"/>
        <w:rPr>
          <w:bCs/>
        </w:rPr>
      </w:pPr>
    </w:p>
    <w:p w:rsidR="00783E1A" w:rsidRDefault="00783E1A" w:rsidP="00783E1A">
      <w:pPr>
        <w:numPr>
          <w:ilvl w:val="0"/>
          <w:numId w:val="23"/>
        </w:numPr>
        <w:jc w:val="both"/>
        <w:rPr>
          <w:bCs/>
        </w:rPr>
      </w:pPr>
      <w:r>
        <w:rPr>
          <w:bCs/>
        </w:rPr>
        <w:t>Bölcsődei pályázat tárgyában</w:t>
      </w:r>
    </w:p>
    <w:p w:rsidR="00783E1A" w:rsidRDefault="00783E1A" w:rsidP="00783E1A">
      <w:pPr>
        <w:ind w:left="1080"/>
        <w:jc w:val="both"/>
        <w:rPr>
          <w:bCs/>
        </w:rPr>
      </w:pPr>
      <w:bookmarkStart w:id="0" w:name="_GoBack"/>
      <w:bookmarkEnd w:id="0"/>
    </w:p>
    <w:p w:rsidR="006832A1" w:rsidRPr="006832A1" w:rsidRDefault="006832A1" w:rsidP="006832A1">
      <w:pPr>
        <w:pStyle w:val="Listaszerbekezds"/>
        <w:numPr>
          <w:ilvl w:val="0"/>
          <w:numId w:val="23"/>
        </w:numPr>
        <w:rPr>
          <w:bCs/>
        </w:rPr>
      </w:pPr>
      <w:r w:rsidRPr="006832A1">
        <w:rPr>
          <w:bCs/>
        </w:rPr>
        <w:t>Gádoros Polgármesteri Hivatal Informatikai eszközeinek és licence leltárának tárgyában</w:t>
      </w:r>
    </w:p>
    <w:p w:rsidR="00315301" w:rsidRDefault="00315301" w:rsidP="00967BCB">
      <w:pPr>
        <w:ind w:left="720"/>
        <w:jc w:val="both"/>
      </w:pPr>
    </w:p>
    <w:p w:rsidR="00A7299B" w:rsidRDefault="006832A1" w:rsidP="006832A1">
      <w:pPr>
        <w:pStyle w:val="Listaszerbekezds"/>
        <w:numPr>
          <w:ilvl w:val="0"/>
          <w:numId w:val="23"/>
        </w:numPr>
        <w:jc w:val="both"/>
      </w:pPr>
      <w:r>
        <w:t>Bejelentések</w:t>
      </w:r>
    </w:p>
    <w:p w:rsidR="006832A1" w:rsidRDefault="006832A1" w:rsidP="006832A1">
      <w:pPr>
        <w:pStyle w:val="Listaszerbekezds"/>
      </w:pPr>
    </w:p>
    <w:p w:rsidR="006832A1" w:rsidRDefault="006832A1" w:rsidP="006832A1">
      <w:pPr>
        <w:pStyle w:val="Listaszerbekezds"/>
        <w:ind w:left="1080"/>
        <w:jc w:val="both"/>
      </w:pPr>
    </w:p>
    <w:p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:rsidR="0042289E" w:rsidRDefault="0042289E" w:rsidP="0042289E"/>
    <w:p w:rsidR="0042289E" w:rsidRDefault="00970F51" w:rsidP="00C06F45">
      <w:pPr>
        <w:jc w:val="both"/>
      </w:pPr>
      <w:r>
        <w:t>Cseresnyés Károlyné</w:t>
      </w:r>
      <w:r w:rsidR="0042289E">
        <w:t xml:space="preserve"> elnök, </w:t>
      </w:r>
      <w:r>
        <w:t>Fábri István</w:t>
      </w:r>
      <w:r w:rsidR="00A26DD9">
        <w:t xml:space="preserve">, </w:t>
      </w:r>
      <w:r w:rsidR="00401184">
        <w:t xml:space="preserve">Varga Zsolt, </w:t>
      </w:r>
      <w:r>
        <w:t>Kollár Szilvia</w:t>
      </w:r>
      <w:r w:rsidR="00A26DD9">
        <w:t xml:space="preserve"> </w:t>
      </w:r>
      <w:r w:rsidR="00401184">
        <w:t xml:space="preserve">és Palai József </w:t>
      </w:r>
      <w:r w:rsidR="0042289E">
        <w:t xml:space="preserve">bizottsági tagok, </w:t>
      </w:r>
      <w:r>
        <w:t xml:space="preserve">Maronka Lajos polgármester, </w:t>
      </w:r>
      <w:r w:rsidR="00FB65D5">
        <w:t xml:space="preserve">Dr. Kishonti András alpolgármester, </w:t>
      </w:r>
      <w:r>
        <w:t>Bencsik Sándorné települési</w:t>
      </w:r>
      <w:r w:rsidR="00EA19B7">
        <w:t xml:space="preserve"> </w:t>
      </w:r>
      <w:r>
        <w:t>képviselő</w:t>
      </w:r>
      <w:r w:rsidR="00FB65D5">
        <w:t>,</w:t>
      </w:r>
      <w:r w:rsidR="006B616F">
        <w:t xml:space="preserve"> </w:t>
      </w:r>
      <w:r w:rsidR="00295AA1">
        <w:t>Dr. Olasz Imréné dr. jegyző</w:t>
      </w:r>
      <w:r w:rsidR="006B616F">
        <w:t>,</w:t>
      </w:r>
      <w:r w:rsidR="00834F84">
        <w:t xml:space="preserve"> Tóth Tibor igazgatási csoportvezető, </w:t>
      </w:r>
      <w:r w:rsidR="00D057B5">
        <w:t xml:space="preserve">Libor Zsoltné </w:t>
      </w:r>
      <w:r w:rsidR="003271F2">
        <w:t>pénzügyi csoportvezető</w:t>
      </w:r>
    </w:p>
    <w:p w:rsidR="00BC285E" w:rsidRDefault="00BC285E" w:rsidP="00C06F45">
      <w:pPr>
        <w:jc w:val="both"/>
      </w:pPr>
    </w:p>
    <w:p w:rsidR="0042289E" w:rsidRDefault="0042289E" w:rsidP="0042289E">
      <w:r>
        <w:t xml:space="preserve">Gádoros, </w:t>
      </w:r>
      <w:r w:rsidR="00130958">
        <w:t>2019</w:t>
      </w:r>
      <w:r w:rsidR="00A7299B">
        <w:t xml:space="preserve">. június </w:t>
      </w:r>
      <w:r w:rsidR="001B3CCE">
        <w:t>1</w:t>
      </w:r>
      <w:r w:rsidR="00783E1A">
        <w:t>7.</w:t>
      </w:r>
    </w:p>
    <w:p w:rsidR="00B2190A" w:rsidRDefault="00B2190A" w:rsidP="0042289E"/>
    <w:p w:rsidR="00B2190A" w:rsidRDefault="00B2190A" w:rsidP="0042289E"/>
    <w:p w:rsidR="00B2190A" w:rsidRDefault="00B2190A" w:rsidP="0042289E"/>
    <w:p w:rsidR="008F50C1" w:rsidRDefault="008F50C1" w:rsidP="0042289E"/>
    <w:p w:rsidR="0042289E" w:rsidRDefault="00A83C67" w:rsidP="0042289E">
      <w:pPr>
        <w:ind w:left="6300"/>
        <w:jc w:val="center"/>
      </w:pPr>
      <w:r>
        <w:t>C</w:t>
      </w:r>
      <w:r w:rsidR="00970F51">
        <w:t>seresnyés Károlyné</w:t>
      </w:r>
      <w:r w:rsidR="0042289E">
        <w:t xml:space="preserve"> s. k.</w:t>
      </w:r>
    </w:p>
    <w:p w:rsidR="00B87FC0" w:rsidRDefault="0042289E" w:rsidP="0042289E">
      <w:pPr>
        <w:ind w:left="6300"/>
        <w:jc w:val="center"/>
      </w:pPr>
      <w:r>
        <w:t>Pénzügyi</w:t>
      </w:r>
      <w:r w:rsidR="00FC2C42">
        <w:t xml:space="preserve"> és Gazdasági</w:t>
      </w:r>
      <w:r>
        <w:t xml:space="preserve"> Bizottság elnöke</w:t>
      </w:r>
    </w:p>
    <w:sectPr w:rsidR="00B87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44EAC"/>
    <w:multiLevelType w:val="hybridMultilevel"/>
    <w:tmpl w:val="E312AF46"/>
    <w:lvl w:ilvl="0" w:tplc="655CF2B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AA739F"/>
    <w:multiLevelType w:val="hybridMultilevel"/>
    <w:tmpl w:val="1BAC0178"/>
    <w:lvl w:ilvl="0" w:tplc="D0B0A5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B65598"/>
    <w:multiLevelType w:val="hybridMultilevel"/>
    <w:tmpl w:val="BF9435F4"/>
    <w:lvl w:ilvl="0" w:tplc="A418B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197705"/>
    <w:multiLevelType w:val="hybridMultilevel"/>
    <w:tmpl w:val="2A5A223E"/>
    <w:lvl w:ilvl="0" w:tplc="C424524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AB23B4"/>
    <w:multiLevelType w:val="hybridMultilevel"/>
    <w:tmpl w:val="C160FB8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A5E"/>
    <w:multiLevelType w:val="hybridMultilevel"/>
    <w:tmpl w:val="5ECC2224"/>
    <w:lvl w:ilvl="0" w:tplc="4832186A">
      <w:start w:val="1"/>
      <w:numFmt w:val="decimal"/>
      <w:lvlText w:val="%1.)"/>
      <w:lvlJc w:val="left"/>
      <w:pPr>
        <w:ind w:left="142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12D257C"/>
    <w:multiLevelType w:val="hybridMultilevel"/>
    <w:tmpl w:val="7A22F202"/>
    <w:lvl w:ilvl="0" w:tplc="8D0A65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17280"/>
    <w:multiLevelType w:val="hybridMultilevel"/>
    <w:tmpl w:val="D4B6D47A"/>
    <w:lvl w:ilvl="0" w:tplc="BBAEB04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731B13"/>
    <w:multiLevelType w:val="hybridMultilevel"/>
    <w:tmpl w:val="4A84F760"/>
    <w:lvl w:ilvl="0" w:tplc="086C58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F4E50"/>
    <w:multiLevelType w:val="hybridMultilevel"/>
    <w:tmpl w:val="434C077A"/>
    <w:lvl w:ilvl="0" w:tplc="3DCE7E2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51333B"/>
    <w:multiLevelType w:val="hybridMultilevel"/>
    <w:tmpl w:val="BF164650"/>
    <w:lvl w:ilvl="0" w:tplc="979CD9A8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AEA073C"/>
    <w:multiLevelType w:val="hybridMultilevel"/>
    <w:tmpl w:val="1D9419A4"/>
    <w:lvl w:ilvl="0" w:tplc="A044C1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8509DD"/>
    <w:multiLevelType w:val="hybridMultilevel"/>
    <w:tmpl w:val="A5B822BE"/>
    <w:lvl w:ilvl="0" w:tplc="D7160650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397B5EDB"/>
    <w:multiLevelType w:val="hybridMultilevel"/>
    <w:tmpl w:val="63C263C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A33B4"/>
    <w:multiLevelType w:val="hybridMultilevel"/>
    <w:tmpl w:val="4D400D84"/>
    <w:lvl w:ilvl="0" w:tplc="0130DC60">
      <w:start w:val="1"/>
      <w:numFmt w:val="decimal"/>
      <w:lvlText w:val="%1.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84BD0"/>
    <w:multiLevelType w:val="hybridMultilevel"/>
    <w:tmpl w:val="7FF67370"/>
    <w:lvl w:ilvl="0" w:tplc="09A0B00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B0FC1"/>
    <w:multiLevelType w:val="hybridMultilevel"/>
    <w:tmpl w:val="C23036AE"/>
    <w:lvl w:ilvl="0" w:tplc="621AD7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636F0"/>
    <w:multiLevelType w:val="hybridMultilevel"/>
    <w:tmpl w:val="EDCE91BE"/>
    <w:lvl w:ilvl="0" w:tplc="5ABC5AD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43890"/>
    <w:multiLevelType w:val="hybridMultilevel"/>
    <w:tmpl w:val="AF12B1B6"/>
    <w:lvl w:ilvl="0" w:tplc="36C8F4F2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E8E6237"/>
    <w:multiLevelType w:val="hybridMultilevel"/>
    <w:tmpl w:val="8E943F4A"/>
    <w:lvl w:ilvl="0" w:tplc="588664E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7"/>
  </w:num>
  <w:num w:numId="5">
    <w:abstractNumId w:val="16"/>
  </w:num>
  <w:num w:numId="6">
    <w:abstractNumId w:val="7"/>
  </w:num>
  <w:num w:numId="7">
    <w:abstractNumId w:val="11"/>
  </w:num>
  <w:num w:numId="8">
    <w:abstractNumId w:val="6"/>
  </w:num>
  <w:num w:numId="9">
    <w:abstractNumId w:val="13"/>
  </w:num>
  <w:num w:numId="10">
    <w:abstractNumId w:val="4"/>
  </w:num>
  <w:num w:numId="11">
    <w:abstractNumId w:val="12"/>
  </w:num>
  <w:num w:numId="12">
    <w:abstractNumId w:val="14"/>
  </w:num>
  <w:num w:numId="13">
    <w:abstractNumId w:val="1"/>
  </w:num>
  <w:num w:numId="14">
    <w:abstractNumId w:val="15"/>
  </w:num>
  <w:num w:numId="15">
    <w:abstractNumId w:val="15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0"/>
  </w:num>
  <w:num w:numId="19">
    <w:abstractNumId w:val="3"/>
  </w:num>
  <w:num w:numId="20">
    <w:abstractNumId w:val="5"/>
  </w:num>
  <w:num w:numId="21">
    <w:abstractNumId w:val="0"/>
  </w:num>
  <w:num w:numId="22">
    <w:abstractNumId w:val="19"/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303B3"/>
    <w:rsid w:val="00044304"/>
    <w:rsid w:val="00053634"/>
    <w:rsid w:val="00055111"/>
    <w:rsid w:val="000553D7"/>
    <w:rsid w:val="0005583D"/>
    <w:rsid w:val="00063756"/>
    <w:rsid w:val="000653AF"/>
    <w:rsid w:val="000710B0"/>
    <w:rsid w:val="00071CD3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E01C9"/>
    <w:rsid w:val="000E66B6"/>
    <w:rsid w:val="000F1D0D"/>
    <w:rsid w:val="000F513F"/>
    <w:rsid w:val="001010E2"/>
    <w:rsid w:val="0010433A"/>
    <w:rsid w:val="0011226D"/>
    <w:rsid w:val="00115EDB"/>
    <w:rsid w:val="001275D6"/>
    <w:rsid w:val="00130958"/>
    <w:rsid w:val="00136641"/>
    <w:rsid w:val="0014316E"/>
    <w:rsid w:val="001447AD"/>
    <w:rsid w:val="001507FC"/>
    <w:rsid w:val="00152424"/>
    <w:rsid w:val="0015555D"/>
    <w:rsid w:val="00170B61"/>
    <w:rsid w:val="001742F8"/>
    <w:rsid w:val="0018162F"/>
    <w:rsid w:val="00192669"/>
    <w:rsid w:val="00195FB3"/>
    <w:rsid w:val="001B01D7"/>
    <w:rsid w:val="001B3CCE"/>
    <w:rsid w:val="001C543A"/>
    <w:rsid w:val="001E05E5"/>
    <w:rsid w:val="001E28D4"/>
    <w:rsid w:val="00220FBD"/>
    <w:rsid w:val="00224DA7"/>
    <w:rsid w:val="002455F7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C5AB1"/>
    <w:rsid w:val="002D4ADC"/>
    <w:rsid w:val="002D6582"/>
    <w:rsid w:val="002D787D"/>
    <w:rsid w:val="002E0E1A"/>
    <w:rsid w:val="00300F36"/>
    <w:rsid w:val="00302BEC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60E7D"/>
    <w:rsid w:val="0038762A"/>
    <w:rsid w:val="003912CD"/>
    <w:rsid w:val="00392285"/>
    <w:rsid w:val="0039306A"/>
    <w:rsid w:val="003B45A6"/>
    <w:rsid w:val="003C403C"/>
    <w:rsid w:val="003D0416"/>
    <w:rsid w:val="003D254E"/>
    <w:rsid w:val="003D4F25"/>
    <w:rsid w:val="003D5904"/>
    <w:rsid w:val="003D68CE"/>
    <w:rsid w:val="003E65B0"/>
    <w:rsid w:val="003F4BE7"/>
    <w:rsid w:val="003F7802"/>
    <w:rsid w:val="00401184"/>
    <w:rsid w:val="00413456"/>
    <w:rsid w:val="0041607D"/>
    <w:rsid w:val="00417B4D"/>
    <w:rsid w:val="0042289E"/>
    <w:rsid w:val="00437B7D"/>
    <w:rsid w:val="004516D4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A27DC"/>
    <w:rsid w:val="004A32AE"/>
    <w:rsid w:val="004A3EE4"/>
    <w:rsid w:val="004A4BCD"/>
    <w:rsid w:val="004A67D6"/>
    <w:rsid w:val="004C3EDA"/>
    <w:rsid w:val="004D5138"/>
    <w:rsid w:val="004D77D4"/>
    <w:rsid w:val="004D7814"/>
    <w:rsid w:val="004E0114"/>
    <w:rsid w:val="004F11FE"/>
    <w:rsid w:val="004F7BC8"/>
    <w:rsid w:val="00501969"/>
    <w:rsid w:val="00507A64"/>
    <w:rsid w:val="005257EA"/>
    <w:rsid w:val="00541E1A"/>
    <w:rsid w:val="00543A28"/>
    <w:rsid w:val="00554971"/>
    <w:rsid w:val="00554CD0"/>
    <w:rsid w:val="0058151B"/>
    <w:rsid w:val="0058246D"/>
    <w:rsid w:val="00586992"/>
    <w:rsid w:val="005918F5"/>
    <w:rsid w:val="00594816"/>
    <w:rsid w:val="005A1955"/>
    <w:rsid w:val="005A6E9E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51B42"/>
    <w:rsid w:val="00653D43"/>
    <w:rsid w:val="00654D62"/>
    <w:rsid w:val="00657A4F"/>
    <w:rsid w:val="00660512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F3F74"/>
    <w:rsid w:val="007400D6"/>
    <w:rsid w:val="0074460B"/>
    <w:rsid w:val="0075620F"/>
    <w:rsid w:val="007751B7"/>
    <w:rsid w:val="00780F00"/>
    <w:rsid w:val="00783E1A"/>
    <w:rsid w:val="00792501"/>
    <w:rsid w:val="00792CC7"/>
    <w:rsid w:val="007C23A9"/>
    <w:rsid w:val="007D4031"/>
    <w:rsid w:val="007D51FE"/>
    <w:rsid w:val="007E0518"/>
    <w:rsid w:val="007E38B9"/>
    <w:rsid w:val="007E3E42"/>
    <w:rsid w:val="008010FB"/>
    <w:rsid w:val="00805C14"/>
    <w:rsid w:val="0081021F"/>
    <w:rsid w:val="00813186"/>
    <w:rsid w:val="008137AF"/>
    <w:rsid w:val="008149D6"/>
    <w:rsid w:val="00815772"/>
    <w:rsid w:val="008161DE"/>
    <w:rsid w:val="00816371"/>
    <w:rsid w:val="00821D69"/>
    <w:rsid w:val="008235C9"/>
    <w:rsid w:val="00830AEB"/>
    <w:rsid w:val="00834F84"/>
    <w:rsid w:val="00835DBE"/>
    <w:rsid w:val="008663AC"/>
    <w:rsid w:val="00867220"/>
    <w:rsid w:val="00867F52"/>
    <w:rsid w:val="00892F54"/>
    <w:rsid w:val="00893E40"/>
    <w:rsid w:val="0089452A"/>
    <w:rsid w:val="00895FAB"/>
    <w:rsid w:val="008A44FF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D0275"/>
    <w:rsid w:val="009D1086"/>
    <w:rsid w:val="009D695F"/>
    <w:rsid w:val="009E079B"/>
    <w:rsid w:val="009E548E"/>
    <w:rsid w:val="009E6254"/>
    <w:rsid w:val="009F2BBE"/>
    <w:rsid w:val="009F3D64"/>
    <w:rsid w:val="00A052AC"/>
    <w:rsid w:val="00A116D9"/>
    <w:rsid w:val="00A14175"/>
    <w:rsid w:val="00A20BF5"/>
    <w:rsid w:val="00A259A2"/>
    <w:rsid w:val="00A26DD9"/>
    <w:rsid w:val="00A341AC"/>
    <w:rsid w:val="00A44352"/>
    <w:rsid w:val="00A574FB"/>
    <w:rsid w:val="00A603AE"/>
    <w:rsid w:val="00A7299B"/>
    <w:rsid w:val="00A83C67"/>
    <w:rsid w:val="00A9137B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B02BBB"/>
    <w:rsid w:val="00B04A21"/>
    <w:rsid w:val="00B0503E"/>
    <w:rsid w:val="00B1274A"/>
    <w:rsid w:val="00B2190A"/>
    <w:rsid w:val="00B341AA"/>
    <w:rsid w:val="00B45384"/>
    <w:rsid w:val="00B6424E"/>
    <w:rsid w:val="00B77798"/>
    <w:rsid w:val="00B83C8C"/>
    <w:rsid w:val="00B87FC0"/>
    <w:rsid w:val="00BA2A4D"/>
    <w:rsid w:val="00BC273A"/>
    <w:rsid w:val="00BC285E"/>
    <w:rsid w:val="00BC5AB1"/>
    <w:rsid w:val="00BD3C09"/>
    <w:rsid w:val="00BE1956"/>
    <w:rsid w:val="00BE312A"/>
    <w:rsid w:val="00BF1319"/>
    <w:rsid w:val="00C048F9"/>
    <w:rsid w:val="00C06F45"/>
    <w:rsid w:val="00C17701"/>
    <w:rsid w:val="00C33B99"/>
    <w:rsid w:val="00C4181E"/>
    <w:rsid w:val="00C47EA2"/>
    <w:rsid w:val="00C50F3A"/>
    <w:rsid w:val="00C519DB"/>
    <w:rsid w:val="00C549B2"/>
    <w:rsid w:val="00C664AE"/>
    <w:rsid w:val="00C95C45"/>
    <w:rsid w:val="00C95F37"/>
    <w:rsid w:val="00CA42A0"/>
    <w:rsid w:val="00CA59CE"/>
    <w:rsid w:val="00CB0E94"/>
    <w:rsid w:val="00CB1AA2"/>
    <w:rsid w:val="00CB7AA4"/>
    <w:rsid w:val="00CE0AC3"/>
    <w:rsid w:val="00CE32E3"/>
    <w:rsid w:val="00CE51FE"/>
    <w:rsid w:val="00CE76FD"/>
    <w:rsid w:val="00CF3B3B"/>
    <w:rsid w:val="00CF64A7"/>
    <w:rsid w:val="00CF674A"/>
    <w:rsid w:val="00D02636"/>
    <w:rsid w:val="00D0314A"/>
    <w:rsid w:val="00D03AF1"/>
    <w:rsid w:val="00D0485F"/>
    <w:rsid w:val="00D057B5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2FBA"/>
    <w:rsid w:val="00DE0C9E"/>
    <w:rsid w:val="00DF72F4"/>
    <w:rsid w:val="00E00723"/>
    <w:rsid w:val="00E00F33"/>
    <w:rsid w:val="00E017D9"/>
    <w:rsid w:val="00E01FB9"/>
    <w:rsid w:val="00E15CE5"/>
    <w:rsid w:val="00E2301A"/>
    <w:rsid w:val="00E46B5D"/>
    <w:rsid w:val="00E60B76"/>
    <w:rsid w:val="00E84E8B"/>
    <w:rsid w:val="00E864E2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D1635"/>
    <w:rsid w:val="00F012E8"/>
    <w:rsid w:val="00F139DC"/>
    <w:rsid w:val="00F27018"/>
    <w:rsid w:val="00F3324C"/>
    <w:rsid w:val="00F346E8"/>
    <w:rsid w:val="00F36BFD"/>
    <w:rsid w:val="00F42467"/>
    <w:rsid w:val="00F53EC8"/>
    <w:rsid w:val="00F84ACD"/>
    <w:rsid w:val="00F904BF"/>
    <w:rsid w:val="00FA61AC"/>
    <w:rsid w:val="00FB65D5"/>
    <w:rsid w:val="00FB702A"/>
    <w:rsid w:val="00FB7892"/>
    <w:rsid w:val="00FC2C42"/>
    <w:rsid w:val="00FC6A3E"/>
    <w:rsid w:val="00FD6C7A"/>
    <w:rsid w:val="00FE761B"/>
    <w:rsid w:val="00FF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AD0284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8</cp:revision>
  <cp:lastPrinted>2019-05-16T13:36:00Z</cp:lastPrinted>
  <dcterms:created xsi:type="dcterms:W3CDTF">2019-06-17T08:28:00Z</dcterms:created>
  <dcterms:modified xsi:type="dcterms:W3CDTF">2019-06-17T12:48:00Z</dcterms:modified>
</cp:coreProperties>
</file>